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E1320" w14:textId="7F45D5CF" w:rsidR="00D90DA5" w:rsidRDefault="00561EFE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291DF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12</w:t>
      </w:r>
      <w:r w:rsidR="00012D77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– </w:t>
      </w:r>
      <w:r w:rsidR="00291DF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</w:t>
      </w:r>
      <w:r w:rsidR="00012D77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 года</w:t>
      </w:r>
    </w:p>
    <w:p w14:paraId="1DA08DAA" w14:textId="21B7FBEC" w:rsidR="00561EFE" w:rsidRPr="00D90DA5" w:rsidRDefault="00D90DA5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 w:rsidR="00561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тель: </w:t>
      </w:r>
      <w:proofErr w:type="spellStart"/>
      <w:r w:rsidR="008D0B5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Ручьева</w:t>
      </w:r>
      <w:proofErr w:type="spellEnd"/>
      <w:r w:rsidR="008D0B5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Наталья Ивановна</w:t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561EFE"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65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математика</w:t>
      </w:r>
      <w:r w:rsidR="00A333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A333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F72F6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6к</w:t>
      </w:r>
      <w:r w:rsidR="006719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A333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класс</w:t>
      </w:r>
    </w:p>
    <w:p w14:paraId="336780D6" w14:textId="77777777"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561EFE" w:rsidRPr="009775DC" w14:paraId="4A5C970F" w14:textId="77777777" w:rsidTr="00A20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4F8F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F52B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52C1" w14:textId="77777777" w:rsidR="009775DC" w:rsidRPr="009775D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91AC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7258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3AF0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E008" w14:textId="77777777" w:rsidR="00561EFE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8037165" w14:textId="77777777" w:rsidR="00561EFE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5721E50A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61EFE" w:rsidRPr="009775DC" w14:paraId="0F1BC08F" w14:textId="77777777" w:rsidTr="00A20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FFE7" w14:textId="7AA1FE9A" w:rsidR="009775DC" w:rsidRPr="006719FE" w:rsidRDefault="00880E22" w:rsidP="0078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7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1883" w14:textId="7044AAC4" w:rsidR="009775DC" w:rsidRPr="008D0B58" w:rsidRDefault="00F72F69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1A08" w14:textId="27FC8E64" w:rsidR="009775DC" w:rsidRPr="00880E22" w:rsidRDefault="00880E22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6079" w14:textId="767FB841" w:rsidR="00F72F69" w:rsidRPr="009775DC" w:rsidRDefault="00880E22" w:rsidP="001E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дробей. </w:t>
            </w:r>
            <w:r w:rsidRPr="008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 проверочная работа № 1, стр. 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2.493.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EB4F" w14:textId="6E13702A" w:rsidR="009775DC" w:rsidRPr="009775DC" w:rsidRDefault="00F72F69" w:rsidP="0088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 </w:t>
            </w:r>
            <w:r w:rsidR="008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F803" w14:textId="28ADE217" w:rsidR="009775DC" w:rsidRPr="008D0B58" w:rsidRDefault="008D0B58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8D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D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D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5B69" w14:textId="0B3059B9" w:rsidR="009775DC" w:rsidRPr="008D0B58" w:rsidRDefault="00880E22" w:rsidP="0088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Зачет/незачет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номер, за проверочную отметка</w:t>
            </w:r>
          </w:p>
        </w:tc>
      </w:tr>
      <w:tr w:rsidR="00291DFF" w:rsidRPr="009775DC" w14:paraId="5B6C23BD" w14:textId="77777777" w:rsidTr="00A20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FFD03" w14:textId="6548FBD5" w:rsidR="00291DFF" w:rsidRDefault="00291DFF" w:rsidP="002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12A3" w14:textId="3BF20680" w:rsidR="00291DFF" w:rsidRDefault="00291DFF" w:rsidP="002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DA0C" w14:textId="4EF03A76" w:rsidR="00291DFF" w:rsidRDefault="00291DFF" w:rsidP="00291D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C83E" w14:textId="70FF9229" w:rsidR="00291DFF" w:rsidRDefault="00291DFF" w:rsidP="0029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С.149 пункт 1,2,3 законспектировать, записать как переводятся слова и с какими существительными используются.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322C" w14:textId="77777777" w:rsidR="00291DFF" w:rsidRDefault="00291DFF" w:rsidP="0029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  <w:p w14:paraId="2F54A9BF" w14:textId="1E6C7E74" w:rsidR="00291DFF" w:rsidRDefault="00291DFF" w:rsidP="0029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D934" w14:textId="433BF205" w:rsidR="00291DFF" w:rsidRDefault="00291DFF" w:rsidP="002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фото на </w:t>
            </w:r>
            <w:proofErr w:type="spellStart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FA35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borovskikh-v151008@mail.ru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 12.00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9168" w14:textId="6DC08766" w:rsidR="00291DFF" w:rsidRDefault="00291DFF" w:rsidP="002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44419" w:rsidRPr="009775DC" w14:paraId="11C19B9F" w14:textId="77777777" w:rsidTr="00AB2B8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3336" w14:textId="7B7329AD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BD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C9779" w14:textId="0C12CE75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FCA3" w14:textId="488714AD" w:rsidR="00244419" w:rsidRDefault="00244419" w:rsidP="00244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C079" w14:textId="01311734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«Учись у них – у дуба, у березы…» Природа как мир истины и красоты.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Читаем, отвечаем на вопросы после произведения.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B1D5" w14:textId="5353DE03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8F4CD" w14:textId="77777777" w:rsidR="00244419" w:rsidRDefault="00244419" w:rsidP="0024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ДЗ в с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етях: </w:t>
            </w:r>
          </w:p>
          <w:p w14:paraId="62544E5D" w14:textId="77777777" w:rsidR="00244419" w:rsidRPr="00BD6C3D" w:rsidRDefault="00244419" w:rsidP="0024441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771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6771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BD6C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3000@</w:t>
              </w:r>
              <w:r w:rsidRPr="006771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D6C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71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D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4F2338" w14:textId="77777777" w:rsidR="00244419" w:rsidRPr="00AC34B6" w:rsidRDefault="00244419" w:rsidP="0024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14:paraId="1AB603FC" w14:textId="12070898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89120529015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5C40" w14:textId="77777777" w:rsidR="00244419" w:rsidRDefault="00244419" w:rsidP="0024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 незачёт</w:t>
            </w:r>
          </w:p>
          <w:p w14:paraId="53C39896" w14:textId="7777777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19" w:rsidRPr="009775DC" w14:paraId="623E5EC5" w14:textId="77777777" w:rsidTr="003338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B06B" w14:textId="2618511A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BD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E392" w14:textId="0DEC2625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24B1" w14:textId="378008CC" w:rsidR="00244419" w:rsidRDefault="00244419" w:rsidP="00244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4C28" w14:textId="77777777" w:rsidR="00244419" w:rsidRPr="00E74BB4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Разносклоняемые имена существительные. </w:t>
            </w:r>
          </w:p>
          <w:p w14:paraId="7C1C7065" w14:textId="77777777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48 (45), теорию прочитать внимательно!!!</w:t>
            </w:r>
          </w:p>
          <w:p w14:paraId="578F6D2C" w14:textId="6A10D909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 упр. 303 (258)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06C7" w14:textId="23632256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FE95" w14:textId="77777777" w:rsidR="00244419" w:rsidRDefault="00244419" w:rsidP="0024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ДЗ в с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етях: </w:t>
            </w:r>
          </w:p>
          <w:p w14:paraId="18BB5C98" w14:textId="77777777" w:rsidR="00244419" w:rsidRPr="00BD6C3D" w:rsidRDefault="00244419" w:rsidP="0024441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771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6771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BD6C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3000@</w:t>
              </w:r>
              <w:r w:rsidRPr="006771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D6C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71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D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DBEB1D" w14:textId="77777777" w:rsidR="00244419" w:rsidRPr="00AC34B6" w:rsidRDefault="00244419" w:rsidP="0024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14:paraId="497CD94F" w14:textId="1DD7A4B5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89120529015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7D72" w14:textId="74D6802E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44419" w:rsidRPr="009775DC" w14:paraId="0DC4BFC1" w14:textId="77777777" w:rsidTr="00A20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C5BD6" w14:textId="01978D15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C115C" w14:textId="736564BE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D07C" w14:textId="6E6556E6" w:rsidR="00244419" w:rsidRDefault="00244419" w:rsidP="00244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0B9F" w14:textId="716B4226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Проверь себя Проверочная работа №2. Стр. 105. Тренажер по ссылке </w:t>
            </w:r>
            <w:hyperlink r:id="rId7" w:history="1">
              <w:r>
                <w:rPr>
                  <w:rStyle w:val="a4"/>
                </w:rPr>
                <w:t xml:space="preserve">Онлайн тренажер: деление обыкновенных дробей - </w:t>
              </w:r>
              <w:proofErr w:type="spellStart"/>
              <w:r>
                <w:rPr>
                  <w:rStyle w:val="a4"/>
                </w:rPr>
                <w:t>Новатика</w:t>
              </w:r>
              <w:proofErr w:type="spellEnd"/>
              <w:r>
                <w:rPr>
                  <w:rStyle w:val="a4"/>
                </w:rPr>
                <w:t xml:space="preserve"> (novatika.org)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C626" w14:textId="2D300346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9585" w14:textId="10E803F5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8D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D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D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D081" w14:textId="5A7010A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44419" w:rsidRPr="009775DC" w14:paraId="487229B2" w14:textId="77777777" w:rsidTr="00A20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69E94" w14:textId="6F7FAF14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55A0" w14:textId="7A2D14B0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A364" w14:textId="77777777" w:rsidR="00244419" w:rsidRDefault="00244419" w:rsidP="002444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14:paraId="0587CE5E" w14:textId="71AC0C1E" w:rsidR="00244419" w:rsidRPr="00BA4616" w:rsidRDefault="00244419" w:rsidP="00244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ADB6" w14:textId="7059BE1A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C471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https://yandex.ru/video/preview/18326217196419653885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Посмотреть видео по ссылке. Стр. 275 заполнить таблицу в тетради. (Скидывать не нужно проверю по выходу)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F67C" w14:textId="3DDED82B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7B2AE" w14:textId="7777777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</w:p>
          <w:p w14:paraId="6D64C4F1" w14:textId="0D2E7483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3FD8" w14:textId="4A387B03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244419" w:rsidRPr="009775DC" w14:paraId="5AF40EB9" w14:textId="77777777" w:rsidTr="00A20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C13C" w14:textId="13C45606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EE1E" w14:textId="35E2DB0C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(девочки)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4A80" w14:textId="77777777" w:rsidR="00244419" w:rsidRDefault="00244419" w:rsidP="002444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14:paraId="2B8ACE24" w14:textId="6CB5E1F2" w:rsidR="00244419" w:rsidRPr="00BA4616" w:rsidRDefault="00244419" w:rsidP="00244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FB5F" w14:textId="18A9EBC4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творческого проекта "Приготовление воскресного семейного обеда</w:t>
            </w:r>
            <w:proofErr w:type="gramStart"/>
            <w:r w:rsidRPr="0035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  <w:r w:rsidRPr="0035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Титульный лист, введение (проблемная ситуация, цель, задачи), исследование (ответить на вопросы) 1. Кто и сколько человек будут участниками обеда? 2. Какое блюдо будет первым? 3. Из чего буду готовить второе блюдо? 4. Какое блюдо из мяса буду готовить? 5.Какой </w:t>
            </w:r>
            <w:r w:rsidRPr="0035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приготовлю гарнир? 6. Какой будет десерт? 7. Самооценка и оценка.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1924" w14:textId="49C67294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14.12.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6BAB" w14:textId="5D267054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электронная  почта </w:t>
            </w:r>
            <w:hyperlink r:id="rId10" w:history="1">
              <w:r w:rsidRPr="00EF3B4D">
                <w:rPr>
                  <w:rStyle w:val="a4"/>
                  <w:rFonts w:ascii="Helvetica" w:hAnsi="Helvetica" w:cs="Helvetica"/>
                  <w:shd w:val="clear" w:color="auto" w:fill="FFFFFF"/>
                </w:rPr>
                <w:t>mikushinanata@mail.ru</w:t>
              </w:r>
            </w:hyperlink>
            <w:r w:rsidRPr="00872F72">
              <w:rPr>
                <w:rFonts w:ascii="Helvetica" w:hAnsi="Helvetica" w:cs="Helvetica"/>
                <w:color w:val="87898F"/>
                <w:shd w:val="clear" w:color="auto" w:fill="FFFFFF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670C" w14:textId="26B03B2E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244419" w:rsidRPr="009775DC" w14:paraId="0277AD2D" w14:textId="77777777" w:rsidTr="007809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74242" w14:textId="66711B43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BD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C814" w14:textId="1C2FCD8E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628A" w14:textId="70ED8FDB" w:rsidR="00244419" w:rsidRDefault="00244419" w:rsidP="002444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CB81" w14:textId="77777777" w:rsidR="00244419" w:rsidRPr="00E74BB4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Буква е в суффиксе –</w:t>
            </w:r>
            <w:proofErr w:type="spellStart"/>
            <w:r w:rsidRPr="00E7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</w:t>
            </w:r>
            <w:proofErr w:type="spellEnd"/>
            <w:r w:rsidRPr="00E7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существительных на –</w:t>
            </w:r>
            <w:proofErr w:type="spellStart"/>
            <w:r w:rsidRPr="00E7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</w:t>
            </w:r>
            <w:proofErr w:type="spellEnd"/>
            <w:r w:rsidRPr="00E7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06EFF2F3" w14:textId="77777777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не в зуме: Параграф 49 (46), теорию прочитать внимательно!!!</w:t>
            </w:r>
          </w:p>
          <w:p w14:paraId="3E481B03" w14:textId="77777777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305 (260), 306 (261) по заданию.</w:t>
            </w:r>
          </w:p>
          <w:p w14:paraId="4235EF3F" w14:textId="6F41078C" w:rsidR="00244419" w:rsidRPr="00355374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304 (259)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16AF" w14:textId="77777777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6E50" w14:textId="77777777" w:rsidR="00244419" w:rsidRDefault="00244419" w:rsidP="0024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ДЗ в с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етях: </w:t>
            </w:r>
          </w:p>
          <w:p w14:paraId="1353AEA2" w14:textId="77777777" w:rsidR="00244419" w:rsidRPr="00BD6C3D" w:rsidRDefault="00244419" w:rsidP="0024441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6771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6771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BD6C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3000@</w:t>
              </w:r>
              <w:r w:rsidRPr="006771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D6C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71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D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5F3FD7" w14:textId="77777777" w:rsidR="00244419" w:rsidRPr="00AC34B6" w:rsidRDefault="00244419" w:rsidP="0024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14:paraId="5EFB0666" w14:textId="3D20DD6B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89120529015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2232" w14:textId="77777777" w:rsidR="00244419" w:rsidRDefault="00244419" w:rsidP="0024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 незачёт</w:t>
            </w:r>
          </w:p>
          <w:p w14:paraId="5F315430" w14:textId="7777777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19" w:rsidRPr="009775DC" w14:paraId="51EEEBC8" w14:textId="77777777" w:rsidTr="007809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D2EC" w14:textId="7777777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86BF" w14:textId="5E1FDEAB" w:rsidR="00244419" w:rsidRPr="00CF1766" w:rsidRDefault="00244419" w:rsidP="002444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0D27" w14:textId="07AE2EA6" w:rsidR="00244419" w:rsidRDefault="00244419" w:rsidP="002444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5AC0" w14:textId="404058B1" w:rsidR="00244419" w:rsidRPr="00E74BB4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тебя зовут? Происхождение 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Найти и записать материал в соответствии с темой о своём имени.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85074" w14:textId="7F975597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выходу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657E" w14:textId="6BBB7325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44DC" w14:textId="77777777" w:rsidR="00244419" w:rsidRDefault="00244419" w:rsidP="0024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 незачёт</w:t>
            </w:r>
          </w:p>
          <w:p w14:paraId="15D971C9" w14:textId="77777777" w:rsidR="00244419" w:rsidRDefault="00244419" w:rsidP="0024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19" w:rsidRPr="009775DC" w14:paraId="7B44204C" w14:textId="77777777" w:rsidTr="00A20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13A3" w14:textId="7777777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  <w:p w14:paraId="15289F9C" w14:textId="7736389E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D1FA" w14:textId="7626EE85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4767" w14:textId="4E995E86" w:rsidR="00244419" w:rsidRPr="00BA4616" w:rsidRDefault="00244419" w:rsidP="00244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FD42" w14:textId="6CCC1E68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составить 5 вопросов по схеме с переводом.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72EA" w14:textId="77777777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  <w:p w14:paraId="0B82815B" w14:textId="31C07405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3243" w14:textId="3F2FA4C8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фото на </w:t>
            </w:r>
            <w:proofErr w:type="spellStart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FA35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borovskikh-v151008@mail.ru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 12.00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02A3" w14:textId="21D152A4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44419" w:rsidRPr="009775DC" w14:paraId="4FBC79C1" w14:textId="77777777" w:rsidTr="00A20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24CD" w14:textId="6FBAB23C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814B" w14:textId="3902D4F4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1C9F" w14:textId="40C39B75" w:rsidR="00244419" w:rsidRDefault="00244419" w:rsidP="00244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DBB3" w14:textId="53386C25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2.494, 2.495.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36FF" w14:textId="38AD0837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ADB9" w14:textId="44EE81D0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8D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D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D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914A" w14:textId="5CBCD35F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Зачет/незачет</w:t>
            </w:r>
          </w:p>
        </w:tc>
      </w:tr>
      <w:tr w:rsidR="00244419" w:rsidRPr="009775DC" w14:paraId="017B8A7B" w14:textId="77777777" w:rsidTr="00A20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48E9" w14:textId="39ED22AA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C2D3" w14:textId="0F5D8011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8EAA0" w14:textId="1106C772" w:rsidR="00244419" w:rsidRPr="00BA4616" w:rsidRDefault="00244419" w:rsidP="00244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CB07" w14:textId="4C1E2DE4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 окружающая среда. Система как черный ящик.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Посмотреть презентацию по ссылке </w:t>
            </w:r>
            <w:hyperlink r:id="rId13" w:history="1">
              <w:r w:rsidRPr="00476D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https://cloud.mail.ru/public/NGCb/7Zs6qvovv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выполнить тест по ссылке </w:t>
            </w:r>
            <w:hyperlink r:id="rId14" w:history="1">
              <w:r w:rsidRPr="00476D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https://onlinetestpad.com/hnri2kxbxnci6</w:t>
              </w:r>
            </w:hyperlink>
            <w:r>
              <w:t xml:space="preserve"> Скриншот отметки мне отправить на почту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8948" w14:textId="3CD356A0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82C6" w14:textId="12AF06F4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Отправить скриншот отметки на 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9F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9F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F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A3D3" w14:textId="5FAA7569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44419" w:rsidRPr="009775DC" w14:paraId="47C1AC8B" w14:textId="77777777" w:rsidTr="00A20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BF24B" w14:textId="5590A766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ED87" w14:textId="2E160780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3C6A" w14:textId="373A1A5E" w:rsidR="00244419" w:rsidRPr="00BA4616" w:rsidRDefault="00244419" w:rsidP="00244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685B" w14:textId="77777777" w:rsidR="00244419" w:rsidRDefault="00244419" w:rsidP="002444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2E44">
              <w:rPr>
                <w:rFonts w:eastAsia="Times New Roman" w:cs="Times New Roman"/>
                <w:sz w:val="24"/>
                <w:szCs w:val="24"/>
                <w:lang w:eastAsia="ru-RU"/>
              </w:rPr>
              <w:t>Температура воздуха.</w:t>
            </w:r>
          </w:p>
          <w:p w14:paraId="6B65AFC2" w14:textId="1C3A4D98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4">
              <w:rPr>
                <w:rFonts w:eastAsia="Times New Roman" w:cs="Times New Roman"/>
                <w:sz w:val="24"/>
                <w:szCs w:val="24"/>
                <w:lang w:eastAsia="ru-RU"/>
              </w:rPr>
              <w:t>п.39 в.1 2 4 5 письменно, *в.6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8C0E" w14:textId="03BF6E3B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6EC6" w14:textId="7777777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14:paraId="2A4DC230" w14:textId="7777777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9B9C" w14:textId="7777777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F81C2" w14:textId="3E40AF46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44419" w:rsidRPr="009775DC" w14:paraId="11FC9751" w14:textId="77777777" w:rsidTr="00BC2BF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85BE" w14:textId="078734D2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26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.12.22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89C0" w14:textId="69021B14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6406" w14:textId="10D5B05A" w:rsidR="00244419" w:rsidRDefault="00244419" w:rsidP="00244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1740" w14:textId="77777777" w:rsidR="00244419" w:rsidRPr="00E74BB4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Несклоняемые имена существительные.</w:t>
            </w:r>
          </w:p>
          <w:p w14:paraId="2017F90C" w14:textId="77777777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не в зуме: Параграф 50 (47), теорию прочитать внимательно!!! </w:t>
            </w:r>
          </w:p>
          <w:p w14:paraId="52BA1282" w14:textId="77777777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311 (266), 312 (267), используя материал параграфа</w:t>
            </w:r>
          </w:p>
          <w:p w14:paraId="067C3777" w14:textId="4764D433" w:rsidR="00244419" w:rsidRPr="00782E44" w:rsidRDefault="00244419" w:rsidP="002444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313 (268)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7851" w14:textId="022D939B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4414" w14:textId="77777777" w:rsidR="00244419" w:rsidRDefault="00244419" w:rsidP="0024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ДЗ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етях: </w:t>
            </w:r>
          </w:p>
          <w:p w14:paraId="52347188" w14:textId="77777777" w:rsidR="00244419" w:rsidRDefault="00244419" w:rsidP="00244419">
            <w:pPr>
              <w:spacing w:after="0" w:line="240" w:lineRule="auto"/>
              <w:rPr>
                <w:rStyle w:val="a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73000@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50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45D13" w14:textId="77777777" w:rsidR="00244419" w:rsidRDefault="00244419" w:rsidP="00244419">
            <w:pPr>
              <w:spacing w:after="0" w:line="240" w:lineRule="auto"/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14:paraId="50DC9C15" w14:textId="79A3869A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89120529015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C6F2" w14:textId="77777777" w:rsidR="00244419" w:rsidRDefault="00244419" w:rsidP="0024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14:paraId="3A5CB79B" w14:textId="7777777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19" w:rsidRPr="009775DC" w14:paraId="3DA6B0EA" w14:textId="77777777" w:rsidTr="00BC2BF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7C96B" w14:textId="7777777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174B" w14:textId="082FF54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Род.л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50D1" w14:textId="32E16396" w:rsidR="00244419" w:rsidRDefault="00244419" w:rsidP="00244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4116" w14:textId="0BB62D37" w:rsidR="00244419" w:rsidRPr="00782E44" w:rsidRDefault="00244419" w:rsidP="002444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Вронский. «Юрьевская прорубь». Анализ главы «Бунт Мартина». Ответить на вопрос письменно: «Что такое настоящая дружба? Каковы нравственные уроки повести?»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B6B1" w14:textId="66F1418A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выходу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08C00" w14:textId="506C2B91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C4D3" w14:textId="60D02ABF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44419" w:rsidRPr="009775DC" w14:paraId="595EB969" w14:textId="77777777" w:rsidTr="00A20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9B16" w14:textId="655765AE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8504" w14:textId="65298DE4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C51D" w14:textId="2B2FB28B" w:rsidR="00244419" w:rsidRDefault="00244419" w:rsidP="00244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E17F" w14:textId="587E1922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 Выполнить задания из файла (расположен после таблицы). Решения отправить мне.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9790" w14:textId="0878300D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1B4C" w14:textId="3106E7CA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8D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D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D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AFDFE" w14:textId="603DEB32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44419" w:rsidRPr="009775DC" w14:paraId="1119A0CF" w14:textId="77777777" w:rsidTr="00A20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0FF7" w14:textId="41B2213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798F" w14:textId="69B116C4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4A99" w14:textId="77777777" w:rsidR="00244419" w:rsidRDefault="00244419" w:rsidP="002444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14:paraId="27DB1C1F" w14:textId="6411B0E9" w:rsidR="00244419" w:rsidRPr="00BA4616" w:rsidRDefault="00244419" w:rsidP="00244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9B71" w14:textId="15BCD8FA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58-63 прочитать. Выполнить задание на странице 63 под картиной «Степан Разин» письменно. Фото выслать до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ABBE" w14:textId="7777777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A21125" w14:textId="14B53EFD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34C6" w14:textId="7777777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</w:p>
          <w:p w14:paraId="5978A323" w14:textId="557B40A2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maii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C5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68BC" w14:textId="746B633C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244419" w:rsidRPr="009775DC" w14:paraId="0FC9934B" w14:textId="77777777" w:rsidTr="00A20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D0DD" w14:textId="12DDCA79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4880D" w14:textId="61AD4AC3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6абк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256E" w14:textId="501A0DA1" w:rsidR="00244419" w:rsidRPr="00BA4616" w:rsidRDefault="00244419" w:rsidP="00244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BDD2" w14:textId="77777777" w:rsidR="00244419" w:rsidRPr="003F14D0" w:rsidRDefault="00244419" w:rsidP="00244419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F3159"/>
                <w:sz w:val="24"/>
                <w:szCs w:val="24"/>
                <w:lang w:eastAsia="ru-RU"/>
              </w:rPr>
            </w:pPr>
            <w:r w:rsidRPr="003F14D0">
              <w:rPr>
                <w:rFonts w:ascii="Open Sans" w:eastAsia="Times New Roman" w:hAnsi="Open Sans" w:cs="Times New Roman"/>
                <w:color w:val="0F3159"/>
                <w:sz w:val="24"/>
                <w:szCs w:val="24"/>
                <w:lang w:eastAsia="ru-RU"/>
              </w:rPr>
              <w:t>Тема 2 Строение и жизнедеятельность организмов. 24 ч Движение живых организмов.</w:t>
            </w:r>
          </w:p>
          <w:p w14:paraId="2CDCA41C" w14:textId="4943DD15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(это старый учебник, в новом материала нет)</w:t>
            </w:r>
            <w:r w:rsidRPr="0099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параграфа в прикреплённом файле в дневнике </w:t>
            </w:r>
            <w:proofErr w:type="spellStart"/>
            <w:r w:rsidRPr="0099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99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ответить письменно  на вопросы после параграфа и выслать через дневник </w:t>
            </w:r>
            <w:proofErr w:type="spellStart"/>
            <w:r w:rsidRPr="0099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09406" w14:textId="4B854685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7974" w14:textId="52EF38A1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работы через 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C49F0" w14:textId="7777777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BF37B9" w14:textId="758D40AB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44419" w:rsidRPr="009775DC" w14:paraId="4E6696CB" w14:textId="77777777" w:rsidTr="00A20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8509" w14:textId="7777777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9A49" w14:textId="25744E88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D18F" w14:textId="79F57572" w:rsidR="00244419" w:rsidRPr="00BA4616" w:rsidRDefault="00244419" w:rsidP="00244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7F8A" w14:textId="77777777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на альбомном листе, на тему сдача норм «ГТО»</w:t>
            </w:r>
          </w:p>
          <w:p w14:paraId="6FB6627E" w14:textId="2CD4A4FB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43E9B">
                <w:rPr>
                  <w:color w:val="0000FF"/>
                  <w:u w:val="single"/>
                </w:rPr>
                <w:t>История комплекса ГТО - физкультура, презентации (kopilkaurokov.ru)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6C3E" w14:textId="74C9EE79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52BA" w14:textId="01CE8821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petuhov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78FF" w14:textId="6B490A51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</w:t>
            </w:r>
          </w:p>
        </w:tc>
      </w:tr>
      <w:tr w:rsidR="00244419" w:rsidRPr="009775DC" w14:paraId="14EF03CA" w14:textId="77777777" w:rsidTr="009B609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DCDD" w14:textId="7B41790C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26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.12.22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0DE81" w14:textId="19CDC5E9" w:rsidR="00244419" w:rsidRPr="008C2E9B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DAFF" w14:textId="062E3B90" w:rsidR="00244419" w:rsidRDefault="00244419" w:rsidP="00244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4433" w14:textId="36AFB477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Некрасов. Работа над стихотворением «Железная дорога».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3105" w14:textId="0DAB1911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понравившийся отрывок (не менее 12 строк) к понедельнику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5427" w14:textId="77ED60DD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понедельника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0CA6" w14:textId="68A9E742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bookmarkEnd w:id="0"/>
      <w:tr w:rsidR="00244419" w:rsidRPr="009775DC" w14:paraId="7B53E325" w14:textId="77777777" w:rsidTr="009B609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649A" w14:textId="7777777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5078" w14:textId="5919BB3F" w:rsidR="00244419" w:rsidRPr="008C2E9B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 xml:space="preserve">Рус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EF458" w14:textId="4B314BC8" w:rsidR="00244419" w:rsidRDefault="00244419" w:rsidP="00244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2713" w14:textId="77777777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Несклоняемые имена существительные.</w:t>
            </w:r>
          </w:p>
          <w:p w14:paraId="3B28E190" w14:textId="77777777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51 (48), теорию прочитать внимательно!!!</w:t>
            </w:r>
          </w:p>
          <w:p w14:paraId="2A622D1A" w14:textId="77777777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317 (272), 320 (275)</w:t>
            </w:r>
          </w:p>
          <w:p w14:paraId="4480AB43" w14:textId="77777777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F445" w14:textId="1369057B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C71F" w14:textId="3F03FAA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B1C0" w14:textId="16B3B0A3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419" w:rsidRPr="009775DC" w14:paraId="1B82A653" w14:textId="77777777" w:rsidTr="009B609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EB5E" w14:textId="068C1A23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26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.12.22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58E1" w14:textId="47D357AD" w:rsidR="00244419" w:rsidRPr="008C2E9B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8096" w14:textId="11D77313" w:rsidR="00244419" w:rsidRDefault="00244419" w:rsidP="00244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509C" w14:textId="77777777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Имена существительные общего 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9269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https://yandex.ru/video/preview/9321321944604574975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2F26B3" w14:textId="77777777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52 (49), теорию прочитать внимательно!!!</w:t>
            </w:r>
          </w:p>
          <w:p w14:paraId="34EC5315" w14:textId="77777777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322 (277), письменно упр. 324 (279)</w:t>
            </w:r>
          </w:p>
          <w:p w14:paraId="1467D3F6" w14:textId="693C0CFD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325 (280)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3332" w14:textId="3FCB473D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B644" w14:textId="77777777" w:rsidR="00244419" w:rsidRDefault="00244419" w:rsidP="0024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етях: </w:t>
            </w:r>
          </w:p>
          <w:p w14:paraId="55F53701" w14:textId="77777777" w:rsidR="00244419" w:rsidRDefault="00244419" w:rsidP="00244419">
            <w:pPr>
              <w:spacing w:after="0" w:line="240" w:lineRule="auto"/>
              <w:rPr>
                <w:rStyle w:val="a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73000@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50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4BF535" w14:textId="77777777" w:rsidR="00244419" w:rsidRDefault="00244419" w:rsidP="00244419">
            <w:pPr>
              <w:spacing w:after="0" w:line="240" w:lineRule="auto"/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14:paraId="7027F328" w14:textId="6C0AD5E8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89120529015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1572" w14:textId="77777777" w:rsidR="00244419" w:rsidRDefault="00244419" w:rsidP="0024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14:paraId="47A8383F" w14:textId="7777777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19" w:rsidRPr="009775DC" w14:paraId="006EA5C0" w14:textId="77777777" w:rsidTr="009B609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26AA" w14:textId="7777777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33E1" w14:textId="4EECB378" w:rsidR="00244419" w:rsidRPr="008C2E9B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1CB3" w14:textId="69ADE293" w:rsidR="00244419" w:rsidRDefault="00244419" w:rsidP="00244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D053" w14:textId="4EDA1564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Психологизм, гармоничность и музыкальность поэтической речи Ф. И. Тютчева и А. А. Фета. Краски и звуки в пейзажной лирике. Подготовка к домашнему сочинению.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DD0F" w14:textId="1F737E10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понравившийся отрывок (не менее 12 строк) к понедельнику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F265" w14:textId="77777777" w:rsidR="00244419" w:rsidRDefault="00244419" w:rsidP="0024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высылать видео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етях: </w:t>
            </w:r>
          </w:p>
          <w:p w14:paraId="27DAEA94" w14:textId="77777777" w:rsidR="00244419" w:rsidRDefault="00244419" w:rsidP="00244419">
            <w:pPr>
              <w:spacing w:after="0" w:line="240" w:lineRule="auto"/>
              <w:rPr>
                <w:rStyle w:val="a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73000@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72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65FA19" w14:textId="77777777" w:rsidR="00244419" w:rsidRDefault="00244419" w:rsidP="00244419">
            <w:pPr>
              <w:spacing w:after="0" w:line="240" w:lineRule="auto"/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14:paraId="363E91A5" w14:textId="27384BC1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89120529015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30E6" w14:textId="35BEE735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244419" w:rsidRPr="009775DC" w14:paraId="4D8EBD32" w14:textId="77777777" w:rsidTr="00A20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C3CA" w14:textId="6083D159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F314" w14:textId="7777777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FFD0" w14:textId="12DC5436" w:rsidR="00244419" w:rsidRDefault="00244419" w:rsidP="00244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5FF7" w14:textId="14FA50A6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дробей».</w:t>
            </w:r>
          </w:p>
          <w:p w14:paraId="08249539" w14:textId="5EA349F1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будет выложена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оправлена ребятам в день проведения по расписанию.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6A32" w14:textId="26E1C889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 по расписанию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ECBD" w14:textId="7BE7E97F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8D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D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D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9C9C7" w14:textId="2C852324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44419" w:rsidRPr="009775DC" w14:paraId="24E958D7" w14:textId="77777777" w:rsidTr="00A20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8C0A" w14:textId="6A629228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29C8" w14:textId="628E0B0E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C8CE" w14:textId="7E4B01F5" w:rsidR="00244419" w:rsidRDefault="00244419" w:rsidP="00244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работа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0719" w14:textId="77777777" w:rsidR="00244419" w:rsidRPr="005A326C" w:rsidRDefault="00244419" w:rsidP="0024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Учебник, ч.1: </w:t>
            </w:r>
            <w:r w:rsidRPr="005A3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стр.6-8 (прочитать)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 презентации </w:t>
            </w:r>
            <w:r w:rsidRPr="005A3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перечертить схемы </w:t>
            </w:r>
            <w:r w:rsidRPr="005A3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5A3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таблицы</w:t>
            </w:r>
            <w:r w:rsidRPr="005A3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выучить.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(скидывать не нужно)</w:t>
            </w:r>
          </w:p>
          <w:p w14:paraId="3DFB56EF" w14:textId="77777777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FD8F" w14:textId="7777777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 до</w:t>
            </w:r>
          </w:p>
          <w:p w14:paraId="6E42EF54" w14:textId="1EC728A0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3526" w14:textId="7777777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</w:p>
          <w:p w14:paraId="18E467EC" w14:textId="73F9E764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8CB3" w14:textId="552ED971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244419" w:rsidRPr="009775DC" w14:paraId="4004CD66" w14:textId="77777777" w:rsidTr="00A20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46A4" w14:textId="35ADE3B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D858" w14:textId="6B05B91F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CBB4" w14:textId="77777777" w:rsidR="00244419" w:rsidRDefault="00244419" w:rsidP="002444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14:paraId="2AF39D3C" w14:textId="54E29287" w:rsidR="00244419" w:rsidRDefault="00244419" w:rsidP="00244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C489" w14:textId="131C3297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иллюстрацию к любимому литературному произведению.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93C3" w14:textId="7777777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 до 16.00</w:t>
            </w:r>
          </w:p>
          <w:p w14:paraId="62F7AF62" w14:textId="77777777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26DB" w14:textId="58AA6F90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электронная  почта </w:t>
            </w:r>
            <w:hyperlink r:id="rId22" w:history="1">
              <w:r w:rsidRPr="00EF3B4D">
                <w:rPr>
                  <w:rStyle w:val="a4"/>
                  <w:rFonts w:ascii="Helvetica" w:hAnsi="Helvetica" w:cs="Helvetica"/>
                  <w:shd w:val="clear" w:color="auto" w:fill="FFFFFF"/>
                </w:rPr>
                <w:t>mikushinanata@mail.ru</w:t>
              </w:r>
            </w:hyperlink>
            <w:r w:rsidRPr="00872F72">
              <w:rPr>
                <w:rFonts w:ascii="Helvetica" w:hAnsi="Helvetica" w:cs="Helvetica"/>
                <w:color w:val="87898F"/>
                <w:shd w:val="clear" w:color="auto" w:fill="FFFFFF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7ABF" w14:textId="1D86CB58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244419" w:rsidRPr="009775DC" w14:paraId="2325FDEF" w14:textId="77777777" w:rsidTr="00A20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2D4F" w14:textId="7777777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  <w:p w14:paraId="6A1580FE" w14:textId="75AF01F8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6E88" w14:textId="55EB71DE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4494" w14:textId="447C2558" w:rsidR="00244419" w:rsidRDefault="00244419" w:rsidP="002444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26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AE31" w14:textId="69B176AF" w:rsidR="00244419" w:rsidRDefault="00244419" w:rsidP="002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по ссылке </w:t>
            </w:r>
            <w:hyperlink r:id="rId23" w:history="1">
              <w:r w:rsidRPr="005F6FE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https://edu.skysmart.ru/student/gubafefofo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0FFC" w14:textId="77777777" w:rsidR="00244419" w:rsidRDefault="00244419" w:rsidP="002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17.12.2022</w:t>
            </w:r>
          </w:p>
          <w:p w14:paraId="7B9D7220" w14:textId="54290C6A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3E25" w14:textId="45CE1E7E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Высылать ничего не нужно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E97B" w14:textId="0F749567" w:rsidR="00244419" w:rsidRDefault="00244419" w:rsidP="002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7D848FB5" w14:textId="34C6B152" w:rsidR="00561EFE" w:rsidRDefault="00880E22" w:rsidP="00561EF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458D6DEE" wp14:editId="3CD02A2D">
            <wp:extent cx="6553200" cy="3038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14149" t="41636" r="9209" b="13944"/>
                    <a:stretch/>
                  </pic:blipFill>
                  <pic:spPr bwMode="auto">
                    <a:xfrm>
                      <a:off x="0" y="0"/>
                      <a:ext cx="655320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1EFE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DC"/>
    <w:rsid w:val="00012D77"/>
    <w:rsid w:val="0017165A"/>
    <w:rsid w:val="00196810"/>
    <w:rsid w:val="001E4842"/>
    <w:rsid w:val="00244419"/>
    <w:rsid w:val="00291DFF"/>
    <w:rsid w:val="00561EFE"/>
    <w:rsid w:val="006227AE"/>
    <w:rsid w:val="006719FE"/>
    <w:rsid w:val="00672183"/>
    <w:rsid w:val="0067532C"/>
    <w:rsid w:val="00761954"/>
    <w:rsid w:val="00785418"/>
    <w:rsid w:val="007A2E09"/>
    <w:rsid w:val="00880E22"/>
    <w:rsid w:val="008A0D57"/>
    <w:rsid w:val="008D0B58"/>
    <w:rsid w:val="009775DC"/>
    <w:rsid w:val="00A20E2F"/>
    <w:rsid w:val="00A3333E"/>
    <w:rsid w:val="00D90DA5"/>
    <w:rsid w:val="00EE4229"/>
    <w:rsid w:val="00F7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1B08"/>
  <w15:docId w15:val="{40FA9027-6FE5-41E6-A640-9BADFDA1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8326217196419653885" TargetMode="External"/><Relationship Id="rId13" Type="http://schemas.openxmlformats.org/officeDocument/2006/relationships/hyperlink" Target="https://cloud.mail.ru/public/NGCb/7Zs6qvovv" TargetMode="External"/><Relationship Id="rId18" Type="http://schemas.openxmlformats.org/officeDocument/2006/relationships/hyperlink" Target="https://yandex.ru/video/preview/932132194460457497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kotlova-natalia@mail.ru" TargetMode="External"/><Relationship Id="rId7" Type="http://schemas.openxmlformats.org/officeDocument/2006/relationships/hyperlink" Target="https://novatika.org/ru/6-klass/onlajn-trenazher-delenie-obyknovennyh-drobej/" TargetMode="External"/><Relationship Id="rId12" Type="http://schemas.openxmlformats.org/officeDocument/2006/relationships/hyperlink" Target="mailto:borovskikh-v151008@mail.ru" TargetMode="External"/><Relationship Id="rId17" Type="http://schemas.openxmlformats.org/officeDocument/2006/relationships/hyperlink" Target="https://kopilkaurokov.ru/fizkultura/presentacii/istoriia_kompleksa_gto_1?ysclid=lbg1hdm9hl70202631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otlova-natalia@maii.ru" TargetMode="External"/><Relationship Id="rId20" Type="http://schemas.openxmlformats.org/officeDocument/2006/relationships/hyperlink" Target="mailto:kris73000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ris73000@mail.ru" TargetMode="External"/><Relationship Id="rId11" Type="http://schemas.openxmlformats.org/officeDocument/2006/relationships/hyperlink" Target="mailto:kris73000@mail.ru" TargetMode="External"/><Relationship Id="rId24" Type="http://schemas.openxmlformats.org/officeDocument/2006/relationships/image" Target="media/image1.png"/><Relationship Id="rId5" Type="http://schemas.openxmlformats.org/officeDocument/2006/relationships/hyperlink" Target="mailto:kris73000@mail.ru" TargetMode="External"/><Relationship Id="rId15" Type="http://schemas.openxmlformats.org/officeDocument/2006/relationships/hyperlink" Target="mailto:kris73000@mail.ru" TargetMode="External"/><Relationship Id="rId23" Type="http://schemas.openxmlformats.org/officeDocument/2006/relationships/hyperlink" Target="https://edu.skysmart.ru/student/gubafefofo" TargetMode="External"/><Relationship Id="rId10" Type="http://schemas.openxmlformats.org/officeDocument/2006/relationships/hyperlink" Target="mailto:mikushinanata@mail.ru" TargetMode="External"/><Relationship Id="rId19" Type="http://schemas.openxmlformats.org/officeDocument/2006/relationships/hyperlink" Target="mailto:kris73000@mail.ru" TargetMode="External"/><Relationship Id="rId4" Type="http://schemas.openxmlformats.org/officeDocument/2006/relationships/hyperlink" Target="mailto:borovskikh-v151008@mail.ru" TargetMode="External"/><Relationship Id="rId9" Type="http://schemas.openxmlformats.org/officeDocument/2006/relationships/hyperlink" Target="mailto:kotlova-natalia@mail.ru" TargetMode="External"/><Relationship Id="rId14" Type="http://schemas.openxmlformats.org/officeDocument/2006/relationships/hyperlink" Target="https://onlinetestpad.com/hnri2kxbxnci6" TargetMode="External"/><Relationship Id="rId22" Type="http://schemas.openxmlformats.org/officeDocument/2006/relationships/hyperlink" Target="mailto:mikushinana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Net.ru81 Наталья</cp:lastModifiedBy>
  <cp:revision>2</cp:revision>
  <dcterms:created xsi:type="dcterms:W3CDTF">2022-12-11T13:43:00Z</dcterms:created>
  <dcterms:modified xsi:type="dcterms:W3CDTF">2022-12-11T13:43:00Z</dcterms:modified>
</cp:coreProperties>
</file>